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3BF" w:rsidRPr="009876EA" w:rsidRDefault="009876EA" w:rsidP="00D56409">
      <w:pPr>
        <w:rPr>
          <w:b/>
          <w:sz w:val="40"/>
          <w:szCs w:val="40"/>
        </w:rPr>
      </w:pPr>
      <w:r>
        <w:rPr>
          <w:b/>
          <w:sz w:val="40"/>
          <w:szCs w:val="40"/>
        </w:rPr>
        <w:t>Right Here Waiting</w:t>
      </w:r>
      <w:r>
        <w:rPr>
          <w:b/>
          <w:sz w:val="40"/>
          <w:szCs w:val="40"/>
        </w:rPr>
        <w:tab/>
      </w:r>
      <w:r>
        <w:rPr>
          <w:b/>
          <w:sz w:val="40"/>
          <w:szCs w:val="40"/>
        </w:rPr>
        <w:tab/>
        <w:t>By: Richard Marx</w:t>
      </w:r>
    </w:p>
    <w:p w:rsidR="009943BF" w:rsidRDefault="009943BF" w:rsidP="00D56409">
      <w:pPr>
        <w:rPr>
          <w:b/>
        </w:rPr>
      </w:pPr>
    </w:p>
    <w:p w:rsidR="00D56409" w:rsidRPr="00D56409" w:rsidRDefault="00D56409" w:rsidP="00D56409">
      <w:pPr>
        <w:rPr>
          <w:b/>
        </w:rPr>
      </w:pPr>
      <w:r w:rsidRPr="00D56409">
        <w:rPr>
          <w:b/>
        </w:rPr>
        <w:t>Lines 1-4</w:t>
      </w:r>
    </w:p>
    <w:p w:rsidR="00853CC5" w:rsidRDefault="00D56409" w:rsidP="00D56409">
      <w:r>
        <w:t>Oceans apart day after day</w:t>
      </w:r>
    </w:p>
    <w:p w:rsidR="00D56409" w:rsidRDefault="00D56409" w:rsidP="00D56409">
      <w:r>
        <w:t>And I slowly go insane</w:t>
      </w:r>
    </w:p>
    <w:p w:rsidR="00D56409" w:rsidRDefault="00D56409" w:rsidP="00D56409">
      <w:r>
        <w:t>I heard your voice on the line</w:t>
      </w:r>
    </w:p>
    <w:p w:rsidR="00D56409" w:rsidRDefault="00D56409" w:rsidP="00D56409">
      <w:r>
        <w:t>But it doesn’t stop the pain</w:t>
      </w:r>
    </w:p>
    <w:p w:rsidR="00D56409" w:rsidRDefault="00D56409" w:rsidP="00D56409"/>
    <w:p w:rsidR="00D56409" w:rsidRPr="00D56409" w:rsidRDefault="00D56409" w:rsidP="00D56409">
      <w:pPr>
        <w:rPr>
          <w:b/>
        </w:rPr>
      </w:pPr>
      <w:r w:rsidRPr="00D56409">
        <w:rPr>
          <w:b/>
        </w:rPr>
        <w:t>Lines 5-6</w:t>
      </w:r>
    </w:p>
    <w:p w:rsidR="00D56409" w:rsidRDefault="00D56409" w:rsidP="00D56409">
      <w:r>
        <w:t>If I see you next to never</w:t>
      </w:r>
    </w:p>
    <w:p w:rsidR="00D56409" w:rsidRDefault="00D56409" w:rsidP="00D56409">
      <w:r>
        <w:t>How can we say forever</w:t>
      </w:r>
    </w:p>
    <w:p w:rsidR="00D56409" w:rsidRDefault="00D56409" w:rsidP="00D56409"/>
    <w:p w:rsidR="00D56409" w:rsidRPr="00D56409" w:rsidRDefault="00D56409" w:rsidP="00D56409">
      <w:pPr>
        <w:rPr>
          <w:b/>
        </w:rPr>
      </w:pPr>
      <w:r w:rsidRPr="00D56409">
        <w:rPr>
          <w:b/>
        </w:rPr>
        <w:t>Lines 7-12</w:t>
      </w:r>
    </w:p>
    <w:p w:rsidR="00D56409" w:rsidRDefault="00D56409" w:rsidP="00D56409">
      <w:r>
        <w:t>Wherever you go</w:t>
      </w:r>
    </w:p>
    <w:p w:rsidR="00D56409" w:rsidRDefault="00D56409" w:rsidP="00D56409">
      <w:r>
        <w:t>Whatever you do</w:t>
      </w:r>
    </w:p>
    <w:p w:rsidR="00D56409" w:rsidRDefault="00D56409" w:rsidP="00D56409">
      <w:r>
        <w:t>I will be right here waiting for you</w:t>
      </w:r>
    </w:p>
    <w:p w:rsidR="00D56409" w:rsidRDefault="00D56409" w:rsidP="00D56409"/>
    <w:p w:rsidR="00D56409" w:rsidRDefault="00D56409" w:rsidP="00D56409">
      <w:r>
        <w:t>Whatever it takes</w:t>
      </w:r>
    </w:p>
    <w:p w:rsidR="00D56409" w:rsidRDefault="00D56409" w:rsidP="00D56409">
      <w:r>
        <w:t>Or how my heart breaks</w:t>
      </w:r>
    </w:p>
    <w:p w:rsidR="00D56409" w:rsidRDefault="00D56409" w:rsidP="00D56409">
      <w:r>
        <w:t>I will be right here waiting for you</w:t>
      </w:r>
    </w:p>
    <w:p w:rsidR="00D56409" w:rsidRDefault="00D56409" w:rsidP="00D56409"/>
    <w:p w:rsidR="00D56409" w:rsidRPr="00D56409" w:rsidRDefault="00D56409" w:rsidP="00D56409">
      <w:pPr>
        <w:rPr>
          <w:b/>
        </w:rPr>
      </w:pPr>
      <w:r w:rsidRPr="00D56409">
        <w:rPr>
          <w:b/>
        </w:rPr>
        <w:t>Lines 13-16</w:t>
      </w:r>
    </w:p>
    <w:p w:rsidR="00D56409" w:rsidRDefault="00D56409" w:rsidP="00D56409">
      <w:r>
        <w:t>I took for granted, all the times</w:t>
      </w:r>
    </w:p>
    <w:p w:rsidR="00D56409" w:rsidRDefault="00D56409" w:rsidP="00D56409">
      <w:r>
        <w:t>That I thought would last somehow</w:t>
      </w:r>
    </w:p>
    <w:p w:rsidR="00D56409" w:rsidRDefault="00D56409" w:rsidP="00D56409">
      <w:r>
        <w:t>I hear the laughter, I taste the tears</w:t>
      </w:r>
    </w:p>
    <w:p w:rsidR="00D56409" w:rsidRDefault="00D56409" w:rsidP="00D56409">
      <w:r>
        <w:t>But I can’t get near you now</w:t>
      </w:r>
    </w:p>
    <w:p w:rsidR="00D56409" w:rsidRDefault="00D56409" w:rsidP="00D56409"/>
    <w:p w:rsidR="00D56409" w:rsidRPr="00D56409" w:rsidRDefault="00D56409" w:rsidP="00D56409">
      <w:pPr>
        <w:rPr>
          <w:b/>
        </w:rPr>
      </w:pPr>
      <w:r w:rsidRPr="00D56409">
        <w:rPr>
          <w:b/>
        </w:rPr>
        <w:t>Lines 17-18</w:t>
      </w:r>
    </w:p>
    <w:p w:rsidR="00D56409" w:rsidRDefault="00D56409" w:rsidP="00D56409">
      <w:r>
        <w:t>Oh, can’t you see it baby</w:t>
      </w:r>
    </w:p>
    <w:p w:rsidR="00D56409" w:rsidRDefault="00D56409" w:rsidP="00D56409">
      <w:r>
        <w:t>You’ve got me going crazy</w:t>
      </w:r>
    </w:p>
    <w:p w:rsidR="00D56409" w:rsidRDefault="00D56409" w:rsidP="00D56409"/>
    <w:p w:rsidR="00D56409" w:rsidRPr="00D56409" w:rsidRDefault="00D56409" w:rsidP="00D56409">
      <w:pPr>
        <w:rPr>
          <w:b/>
        </w:rPr>
      </w:pPr>
      <w:r w:rsidRPr="00D56409">
        <w:rPr>
          <w:b/>
        </w:rPr>
        <w:t>Lines 19-24</w:t>
      </w:r>
    </w:p>
    <w:p w:rsidR="00D56409" w:rsidRDefault="00D56409" w:rsidP="00D56409">
      <w:r>
        <w:t>Wherever you go</w:t>
      </w:r>
    </w:p>
    <w:p w:rsidR="00D56409" w:rsidRDefault="00D56409" w:rsidP="00D56409">
      <w:r>
        <w:t>Whatever you do</w:t>
      </w:r>
    </w:p>
    <w:p w:rsidR="00D56409" w:rsidRDefault="00D56409" w:rsidP="00D56409">
      <w:r>
        <w:t>I will be right here waiting for you</w:t>
      </w:r>
    </w:p>
    <w:p w:rsidR="00D56409" w:rsidRDefault="00D56409" w:rsidP="00D56409">
      <w:r>
        <w:t>Whatever it takes</w:t>
      </w:r>
    </w:p>
    <w:p w:rsidR="00D56409" w:rsidRDefault="00D56409" w:rsidP="00D56409">
      <w:r>
        <w:t>Or how my heart breaks</w:t>
      </w:r>
    </w:p>
    <w:p w:rsidR="00D56409" w:rsidRDefault="00D56409" w:rsidP="00D56409">
      <w:r>
        <w:t>I will be right here waiting for you</w:t>
      </w:r>
    </w:p>
    <w:p w:rsidR="00D56409" w:rsidRDefault="00D56409" w:rsidP="00D56409"/>
    <w:p w:rsidR="00D56409" w:rsidRPr="00D56409" w:rsidRDefault="00D56409" w:rsidP="00D56409">
      <w:pPr>
        <w:rPr>
          <w:b/>
        </w:rPr>
      </w:pPr>
      <w:r w:rsidRPr="00D56409">
        <w:rPr>
          <w:b/>
        </w:rPr>
        <w:t>Lines 25-28</w:t>
      </w:r>
    </w:p>
    <w:p w:rsidR="00D56409" w:rsidRDefault="00D56409" w:rsidP="00D56409">
      <w:r>
        <w:t>I wonder how we can survive</w:t>
      </w:r>
    </w:p>
    <w:p w:rsidR="00D56409" w:rsidRDefault="00D56409" w:rsidP="00D56409">
      <w:r>
        <w:t>This romance</w:t>
      </w:r>
    </w:p>
    <w:p w:rsidR="00D56409" w:rsidRDefault="00D56409" w:rsidP="00D56409">
      <w:r>
        <w:t>But in the end if I’m with you</w:t>
      </w:r>
    </w:p>
    <w:p w:rsidR="00D56409" w:rsidRDefault="00D56409" w:rsidP="00D56409">
      <w:r>
        <w:t>I’ll take the chance</w:t>
      </w:r>
    </w:p>
    <w:p w:rsidR="00D56409" w:rsidRDefault="00D56409" w:rsidP="00D56409"/>
    <w:p w:rsidR="00D56409" w:rsidRDefault="00D56409" w:rsidP="00D56409"/>
    <w:p w:rsidR="00D56409" w:rsidRDefault="00D56409" w:rsidP="00D56409"/>
    <w:p w:rsidR="00D56409" w:rsidRDefault="00D56409" w:rsidP="00D56409"/>
    <w:p w:rsidR="00D56409" w:rsidRPr="00D56409" w:rsidRDefault="00D56409" w:rsidP="00D56409">
      <w:pPr>
        <w:rPr>
          <w:b/>
        </w:rPr>
      </w:pPr>
      <w:r w:rsidRPr="00D56409">
        <w:rPr>
          <w:b/>
        </w:rPr>
        <w:t>Lines 29-30</w:t>
      </w:r>
    </w:p>
    <w:p w:rsidR="00D56409" w:rsidRDefault="00D56409" w:rsidP="00D56409">
      <w:r>
        <w:t>Oh, can’t you see it baby</w:t>
      </w:r>
    </w:p>
    <w:p w:rsidR="00D56409" w:rsidRDefault="00D56409" w:rsidP="00D56409">
      <w:r>
        <w:t>You’ve got me going crazy</w:t>
      </w:r>
    </w:p>
    <w:p w:rsidR="00D56409" w:rsidRDefault="00D56409" w:rsidP="00D56409"/>
    <w:p w:rsidR="00D56409" w:rsidRPr="00D56409" w:rsidRDefault="00D56409" w:rsidP="00D56409">
      <w:pPr>
        <w:rPr>
          <w:b/>
        </w:rPr>
      </w:pPr>
      <w:r w:rsidRPr="00D56409">
        <w:rPr>
          <w:b/>
        </w:rPr>
        <w:t>Lines 31-36</w:t>
      </w:r>
    </w:p>
    <w:p w:rsidR="00D56409" w:rsidRDefault="00D56409" w:rsidP="00D56409">
      <w:r>
        <w:t>Wherever you go</w:t>
      </w:r>
    </w:p>
    <w:p w:rsidR="00D56409" w:rsidRDefault="00D56409" w:rsidP="00D56409">
      <w:r>
        <w:t>Whatever you do</w:t>
      </w:r>
    </w:p>
    <w:p w:rsidR="00D56409" w:rsidRDefault="00D56409" w:rsidP="00D56409">
      <w:r>
        <w:t>I will be right here waiting for you</w:t>
      </w:r>
    </w:p>
    <w:p w:rsidR="00D56409" w:rsidRDefault="00D56409" w:rsidP="00D56409">
      <w:r>
        <w:t>Whatever it takes</w:t>
      </w:r>
    </w:p>
    <w:p w:rsidR="00D56409" w:rsidRDefault="00D56409" w:rsidP="00D56409">
      <w:r>
        <w:t>Or how my heart breaks</w:t>
      </w:r>
    </w:p>
    <w:p w:rsidR="009943BF" w:rsidRDefault="00D56409" w:rsidP="00D56409">
      <w:r>
        <w:t>I will be right here waiting for you</w:t>
      </w:r>
    </w:p>
    <w:p w:rsidR="009943BF" w:rsidRDefault="009943BF">
      <w:r>
        <w:br w:type="page"/>
      </w:r>
    </w:p>
    <w:p w:rsidR="00D56409" w:rsidRDefault="009943BF" w:rsidP="00D56409">
      <w:pPr>
        <w:rPr>
          <w:b/>
        </w:rPr>
      </w:pPr>
      <w:r>
        <w:rPr>
          <w:b/>
        </w:rPr>
        <w:lastRenderedPageBreak/>
        <w:t>Lines 1-4</w:t>
      </w:r>
    </w:p>
    <w:p w:rsidR="009943BF" w:rsidRDefault="009943BF" w:rsidP="00D56409">
      <w:r>
        <w:t>For the beginning part here, the man is saying that with his loved one being so far away that he is pretty much going mad. Whenever the two of them are on the phone, he always has a hope that it might stop any of the pain that has built up inside. Unfortunately, the pain doesn’t stop and his heart continues to break.</w:t>
      </w:r>
    </w:p>
    <w:p w:rsidR="009943BF" w:rsidRDefault="009943BF" w:rsidP="00D56409"/>
    <w:p w:rsidR="009943BF" w:rsidRDefault="009943BF" w:rsidP="00D56409">
      <w:pPr>
        <w:rPr>
          <w:b/>
        </w:rPr>
      </w:pPr>
      <w:r w:rsidRPr="009943BF">
        <w:rPr>
          <w:b/>
        </w:rPr>
        <w:t>Lines 5-6</w:t>
      </w:r>
    </w:p>
    <w:p w:rsidR="009943BF" w:rsidRDefault="009943BF" w:rsidP="00D56409">
      <w:r>
        <w:t>In lines 5 and 6 we are now told that if he sees her or not, he doesn’t understand how she can expect them to stay together.</w:t>
      </w:r>
    </w:p>
    <w:p w:rsidR="009943BF" w:rsidRDefault="009943BF" w:rsidP="00D56409"/>
    <w:p w:rsidR="009943BF" w:rsidRDefault="009943BF" w:rsidP="00D56409">
      <w:pPr>
        <w:rPr>
          <w:b/>
        </w:rPr>
      </w:pPr>
      <w:r w:rsidRPr="009943BF">
        <w:rPr>
          <w:b/>
        </w:rPr>
        <w:t>Lines 7-12</w:t>
      </w:r>
    </w:p>
    <w:p w:rsidR="009943BF" w:rsidRDefault="009943BF" w:rsidP="00D56409">
      <w:r>
        <w:t>For the chorus, the</w:t>
      </w:r>
      <w:r w:rsidR="00EA3753">
        <w:t xml:space="preserve"> man is much more in depth. Now</w:t>
      </w:r>
      <w:r>
        <w:t xml:space="preserve"> he is saying that no matter where she goes and/or no matter what she might do</w:t>
      </w:r>
      <w:r w:rsidR="00EA3753">
        <w:t>, he will be waiting for her always. He then continues on to say that he doesn’t care about how long her “journey” will take or even if his heart breaks more from waiting, he will still be waiting for her in the end.</w:t>
      </w:r>
    </w:p>
    <w:p w:rsidR="00EA3753" w:rsidRDefault="00EA3753" w:rsidP="00D56409"/>
    <w:p w:rsidR="00EA3753" w:rsidRDefault="00EA3753" w:rsidP="00D56409">
      <w:pPr>
        <w:rPr>
          <w:b/>
        </w:rPr>
      </w:pPr>
      <w:r w:rsidRPr="00EA3753">
        <w:rPr>
          <w:b/>
        </w:rPr>
        <w:t>Lines 13-16</w:t>
      </w:r>
    </w:p>
    <w:p w:rsidR="00EA3753" w:rsidRDefault="00EA3753" w:rsidP="00D56409">
      <w:r>
        <w:t>Continuing on with his story, he starts to say that he can’t believe how he just took for granted all the time that they spent together. Now, he is just shocked with himself for believing that all those times with her would just keep going on. Then, he goes on to say that his love for her has grown so much that he can remember all the laughter they had together and even taste the tears that they cried together. With all that being said, he then ends with line 16 explaining how with hearing laughter and tasting tears that she is so far he can’t even be near her.</w:t>
      </w:r>
    </w:p>
    <w:p w:rsidR="00EA3753" w:rsidRDefault="00EA3753" w:rsidP="00D56409"/>
    <w:p w:rsidR="00EA3753" w:rsidRPr="00EA3753" w:rsidRDefault="00EA3753" w:rsidP="00D56409">
      <w:pPr>
        <w:rPr>
          <w:b/>
        </w:rPr>
      </w:pPr>
      <w:r w:rsidRPr="00EA3753">
        <w:rPr>
          <w:b/>
        </w:rPr>
        <w:t>Lines 17-18</w:t>
      </w:r>
    </w:p>
    <w:p w:rsidR="009943BF" w:rsidRDefault="00EA3753" w:rsidP="00D56409">
      <w:r>
        <w:t>In lines 17 and 18, he then asks her if she can see the pain that he is going through because her being gone and so far away is making him go crazy.</w:t>
      </w:r>
    </w:p>
    <w:p w:rsidR="000C0957" w:rsidRDefault="000C0957" w:rsidP="00D56409"/>
    <w:p w:rsidR="000C0957" w:rsidRDefault="000C0957" w:rsidP="00D56409">
      <w:pPr>
        <w:rPr>
          <w:b/>
        </w:rPr>
      </w:pPr>
      <w:r w:rsidRPr="000C0957">
        <w:rPr>
          <w:b/>
        </w:rPr>
        <w:t>Lines 19-24</w:t>
      </w:r>
    </w:p>
    <w:p w:rsidR="000C0957" w:rsidRPr="000C0957" w:rsidRDefault="000C0957" w:rsidP="00D56409">
      <w:r>
        <w:t xml:space="preserve">For the second time throughout the song, the chorus is being told again. </w:t>
      </w:r>
    </w:p>
    <w:p w:rsidR="000C0957" w:rsidRDefault="000C0957" w:rsidP="000C0957">
      <w:r>
        <w:t>He is saying once more that no matter where she goes and/or no matter what she might do, he will be waiting for her always. He then continues on to say again that he doesn’t care about how long her “journey” will take or even if his heart breaks more from waiting, he will still be waiting for her in the end.</w:t>
      </w:r>
    </w:p>
    <w:p w:rsidR="000C0957" w:rsidRDefault="000C0957" w:rsidP="000C0957"/>
    <w:p w:rsidR="000C0957" w:rsidRDefault="000C0957" w:rsidP="000C0957">
      <w:pPr>
        <w:rPr>
          <w:b/>
        </w:rPr>
      </w:pPr>
      <w:r w:rsidRPr="000C0957">
        <w:rPr>
          <w:b/>
        </w:rPr>
        <w:t>Lines 25-28</w:t>
      </w:r>
    </w:p>
    <w:p w:rsidR="000C0957" w:rsidRDefault="000C0957" w:rsidP="000C0957">
      <w:r>
        <w:t>For this part in the song he is questioning how their relationship will last. He just doesn’t quite understand how the relationship will last with her being so far away. To him tho</w:t>
      </w:r>
      <w:r w:rsidR="009876EA">
        <w:t>ugh, if there is a possibility to be with her in the end he will wait and take the chance.</w:t>
      </w:r>
    </w:p>
    <w:p w:rsidR="009876EA" w:rsidRDefault="009876EA" w:rsidP="000C0957"/>
    <w:p w:rsidR="009876EA" w:rsidRDefault="009876EA" w:rsidP="000C0957">
      <w:pPr>
        <w:rPr>
          <w:b/>
        </w:rPr>
      </w:pPr>
      <w:r w:rsidRPr="009876EA">
        <w:rPr>
          <w:b/>
        </w:rPr>
        <w:t>Lines 29-30</w:t>
      </w:r>
    </w:p>
    <w:p w:rsidR="009876EA" w:rsidRDefault="009876EA" w:rsidP="000C0957">
      <w:r>
        <w:t>Once again, he is asking her if she can see the pain he is in because her being gone and so far away is making him go crazy.</w:t>
      </w:r>
    </w:p>
    <w:p w:rsidR="009876EA" w:rsidRDefault="009876EA" w:rsidP="000C0957"/>
    <w:p w:rsidR="009876EA" w:rsidRDefault="009876EA" w:rsidP="000C0957">
      <w:pPr>
        <w:rPr>
          <w:b/>
        </w:rPr>
      </w:pPr>
    </w:p>
    <w:p w:rsidR="009876EA" w:rsidRDefault="009876EA" w:rsidP="000C0957">
      <w:pPr>
        <w:rPr>
          <w:b/>
        </w:rPr>
      </w:pPr>
      <w:r w:rsidRPr="009876EA">
        <w:rPr>
          <w:b/>
        </w:rPr>
        <w:lastRenderedPageBreak/>
        <w:t>Lines 31-36</w:t>
      </w:r>
    </w:p>
    <w:p w:rsidR="009876EA" w:rsidRDefault="009876EA" w:rsidP="009876EA">
      <w:r>
        <w:t>For the last time in the song, the chorus is done again. In which he is saying that no matter where she goes and/or no matter what she might do, he will always be waiting for her. Then finally he continues to say that he doesn’t care about how long her “journey” will take or even if his heart breaks more from waiting, he will still be waiting for her in the end.</w:t>
      </w:r>
    </w:p>
    <w:p w:rsidR="009876EA" w:rsidRPr="009876EA" w:rsidRDefault="009876EA" w:rsidP="000C0957"/>
    <w:p w:rsidR="009943BF" w:rsidRPr="009943BF" w:rsidRDefault="009943BF" w:rsidP="00D56409">
      <w:pPr>
        <w:rPr>
          <w:b/>
        </w:rPr>
      </w:pPr>
    </w:p>
    <w:sectPr w:rsidR="009943BF" w:rsidRPr="009943BF" w:rsidSect="00853CC5">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compat/>
  <w:rsids>
    <w:rsidRoot w:val="00D56409"/>
    <w:rsid w:val="000C0957"/>
    <w:rsid w:val="00853CC5"/>
    <w:rsid w:val="009876EA"/>
    <w:rsid w:val="009943BF"/>
    <w:rsid w:val="00D56409"/>
    <w:rsid w:val="00EA37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3CC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4</Pages>
  <Words>575</Words>
  <Characters>3279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dc:creator>
  <cp:lastModifiedBy>Alicia</cp:lastModifiedBy>
  <cp:revision>1</cp:revision>
  <dcterms:created xsi:type="dcterms:W3CDTF">2010-04-20T22:16:00Z</dcterms:created>
  <dcterms:modified xsi:type="dcterms:W3CDTF">2010-04-20T23:13:00Z</dcterms:modified>
</cp:coreProperties>
</file>